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359A" w14:textId="77777777" w:rsidR="00051A51" w:rsidRDefault="00051A51" w:rsidP="00051A51">
      <w:pPr>
        <w:pStyle w:val="Default"/>
      </w:pPr>
    </w:p>
    <w:p w14:paraId="3E35E72D" w14:textId="04EF77E6" w:rsidR="00420137" w:rsidRDefault="00C540A4" w:rsidP="0042013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Friday </w:t>
      </w:r>
      <w:r w:rsidR="00057982">
        <w:rPr>
          <w:b/>
          <w:bCs/>
          <w:sz w:val="22"/>
          <w:szCs w:val="22"/>
          <w:u w:val="single"/>
        </w:rPr>
        <w:t>April</w:t>
      </w:r>
      <w:r w:rsidR="00461536">
        <w:rPr>
          <w:b/>
          <w:bCs/>
          <w:sz w:val="22"/>
          <w:szCs w:val="22"/>
          <w:u w:val="single"/>
        </w:rPr>
        <w:t xml:space="preserve"> 1</w:t>
      </w:r>
      <w:r w:rsidR="00057982">
        <w:rPr>
          <w:b/>
          <w:bCs/>
          <w:sz w:val="22"/>
          <w:szCs w:val="22"/>
          <w:u w:val="single"/>
        </w:rPr>
        <w:t>7</w:t>
      </w:r>
      <w:r w:rsidRPr="0031096D">
        <w:rPr>
          <w:b/>
          <w:bCs/>
          <w:sz w:val="22"/>
          <w:szCs w:val="22"/>
          <w:u w:val="single"/>
          <w:vertAlign w:val="superscript"/>
        </w:rPr>
        <w:t>th</w:t>
      </w:r>
      <w:r w:rsidR="00420137" w:rsidRPr="0031096D">
        <w:rPr>
          <w:b/>
          <w:bCs/>
          <w:sz w:val="22"/>
          <w:szCs w:val="22"/>
        </w:rPr>
        <w:t xml:space="preserve"> </w:t>
      </w:r>
      <w:r w:rsidR="00420137">
        <w:rPr>
          <w:b/>
          <w:bCs/>
          <w:sz w:val="22"/>
          <w:szCs w:val="22"/>
        </w:rPr>
        <w:t>–</w:t>
      </w:r>
      <w:r w:rsidR="00420137" w:rsidRPr="0031096D">
        <w:rPr>
          <w:b/>
          <w:bCs/>
          <w:sz w:val="22"/>
          <w:szCs w:val="22"/>
        </w:rPr>
        <w:t xml:space="preserve"> </w:t>
      </w:r>
      <w:r w:rsidR="00461536">
        <w:rPr>
          <w:b/>
          <w:sz w:val="22"/>
          <w:szCs w:val="22"/>
        </w:rPr>
        <w:t>1</w:t>
      </w:r>
      <w:r w:rsidR="005C23D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:</w:t>
      </w:r>
      <w:r w:rsidR="005C23D6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>-</w:t>
      </w:r>
      <w:r w:rsidR="005C23D6">
        <w:rPr>
          <w:b/>
          <w:sz w:val="22"/>
          <w:szCs w:val="22"/>
        </w:rPr>
        <w:t>1</w:t>
      </w:r>
      <w:r w:rsidR="00461536">
        <w:rPr>
          <w:b/>
          <w:sz w:val="22"/>
          <w:szCs w:val="22"/>
        </w:rPr>
        <w:t>2:</w:t>
      </w:r>
      <w:r w:rsidR="005C23D6">
        <w:rPr>
          <w:b/>
          <w:sz w:val="22"/>
          <w:szCs w:val="22"/>
        </w:rPr>
        <w:t>0</w:t>
      </w:r>
      <w:r w:rsidR="0046153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pm</w:t>
      </w:r>
    </w:p>
    <w:p w14:paraId="56439E3F" w14:textId="321D8CEE" w:rsidR="00420137" w:rsidRDefault="006053A9" w:rsidP="0042013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Set up serving t</w:t>
      </w:r>
      <w:r w:rsidR="00C14867">
        <w:rPr>
          <w:sz w:val="22"/>
          <w:szCs w:val="22"/>
        </w:rPr>
        <w:t>able</w:t>
      </w:r>
      <w:r>
        <w:rPr>
          <w:sz w:val="22"/>
          <w:szCs w:val="22"/>
        </w:rPr>
        <w:t>s</w:t>
      </w:r>
    </w:p>
    <w:p w14:paraId="70330EDC" w14:textId="276FA045" w:rsidR="00C14867" w:rsidRDefault="006053A9" w:rsidP="0042013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Setup Corn Hole boards</w:t>
      </w:r>
    </w:p>
    <w:p w14:paraId="61915C77" w14:textId="0929FFCC" w:rsidR="00993C5E" w:rsidRPr="00993C5E" w:rsidRDefault="006053A9" w:rsidP="00993C5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Setup sound system – Rob Eisenmann/Dick Chase</w:t>
      </w:r>
    </w:p>
    <w:p w14:paraId="6DCD5362" w14:textId="5FAB5185" w:rsidR="00FA13D4" w:rsidRDefault="006053A9" w:rsidP="00FA13D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Caterer delivers food and sets up serving lines</w:t>
      </w:r>
    </w:p>
    <w:p w14:paraId="72A74589" w14:textId="4EFCA724" w:rsidR="00FA13D4" w:rsidRPr="00FA13D4" w:rsidRDefault="006053A9" w:rsidP="00FA13D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Vendor delivers and sets up bounce house</w:t>
      </w:r>
    </w:p>
    <w:p w14:paraId="14B96933" w14:textId="4DA4EB91" w:rsidR="00420137" w:rsidRDefault="00420137" w:rsidP="00420137">
      <w:pPr>
        <w:pStyle w:val="Default"/>
        <w:rPr>
          <w:sz w:val="22"/>
          <w:szCs w:val="22"/>
        </w:rPr>
      </w:pPr>
    </w:p>
    <w:p w14:paraId="3C54D781" w14:textId="029D2AF5" w:rsidR="006053A9" w:rsidRDefault="006053A9" w:rsidP="006053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Friday April 17</w:t>
      </w:r>
      <w:r w:rsidRPr="0031096D">
        <w:rPr>
          <w:b/>
          <w:bCs/>
          <w:sz w:val="22"/>
          <w:szCs w:val="22"/>
          <w:u w:val="single"/>
          <w:vertAlign w:val="superscript"/>
        </w:rPr>
        <w:t>th</w:t>
      </w:r>
      <w:r w:rsidR="00461536">
        <w:rPr>
          <w:b/>
          <w:bCs/>
          <w:sz w:val="22"/>
          <w:szCs w:val="22"/>
        </w:rPr>
        <w:t xml:space="preserve"> –</w:t>
      </w:r>
      <w:r w:rsidR="00461536" w:rsidRPr="0031096D">
        <w:rPr>
          <w:b/>
          <w:bCs/>
          <w:sz w:val="22"/>
          <w:szCs w:val="22"/>
        </w:rPr>
        <w:t xml:space="preserve"> </w:t>
      </w:r>
      <w:r w:rsidR="00461536">
        <w:rPr>
          <w:b/>
          <w:sz w:val="22"/>
          <w:szCs w:val="22"/>
        </w:rPr>
        <w:t>12:00-2:30</w:t>
      </w:r>
      <w:r>
        <w:rPr>
          <w:b/>
          <w:sz w:val="22"/>
          <w:szCs w:val="22"/>
        </w:rPr>
        <w:t>pm</w:t>
      </w:r>
    </w:p>
    <w:p w14:paraId="70EA8688" w14:textId="21333A7C" w:rsidR="006053A9" w:rsidRDefault="006053A9" w:rsidP="006053A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Dinner</w:t>
      </w:r>
    </w:p>
    <w:p w14:paraId="703812D4" w14:textId="77686EAC" w:rsidR="006053A9" w:rsidRDefault="006053A9" w:rsidP="006053A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Corn Hole competition</w:t>
      </w:r>
    </w:p>
    <w:p w14:paraId="4AEDEB33" w14:textId="77777777" w:rsidR="006053A9" w:rsidRDefault="006053A9" w:rsidP="00420137">
      <w:pPr>
        <w:pStyle w:val="Default"/>
        <w:rPr>
          <w:sz w:val="22"/>
          <w:szCs w:val="22"/>
        </w:rPr>
      </w:pPr>
    </w:p>
    <w:p w14:paraId="20BB5F85" w14:textId="7A0338FC" w:rsidR="006053A9" w:rsidRDefault="006053A9" w:rsidP="006053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Friday April 17</w:t>
      </w:r>
      <w:r w:rsidRPr="0031096D">
        <w:rPr>
          <w:b/>
          <w:bCs/>
          <w:sz w:val="22"/>
          <w:szCs w:val="22"/>
          <w:u w:val="single"/>
          <w:vertAlign w:val="superscript"/>
        </w:rPr>
        <w:t>th</w:t>
      </w:r>
      <w:r w:rsidRPr="0031096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 w:rsidR="00461536">
        <w:rPr>
          <w:b/>
          <w:sz w:val="22"/>
          <w:szCs w:val="22"/>
        </w:rPr>
        <w:t>2:30-3:30pm</w:t>
      </w:r>
    </w:p>
    <w:p w14:paraId="3565EE12" w14:textId="77777777" w:rsidR="006053A9" w:rsidRDefault="006053A9" w:rsidP="006053A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Cleanup – return tables to building</w:t>
      </w:r>
    </w:p>
    <w:p w14:paraId="7E98FE86" w14:textId="1A017372" w:rsidR="006053A9" w:rsidRDefault="006053A9" w:rsidP="006053A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Return ice cream freezer to kitchen</w:t>
      </w:r>
    </w:p>
    <w:p w14:paraId="44B691EA" w14:textId="594EF564" w:rsidR="006053A9" w:rsidRDefault="006053A9" w:rsidP="006053A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Return sound system</w:t>
      </w:r>
    </w:p>
    <w:p w14:paraId="2BA980B5" w14:textId="77777777" w:rsidR="006053A9" w:rsidRDefault="006053A9" w:rsidP="00051A51">
      <w:pPr>
        <w:pStyle w:val="Default"/>
        <w:rPr>
          <w:b/>
          <w:bCs/>
          <w:sz w:val="22"/>
          <w:szCs w:val="22"/>
          <w:u w:val="single"/>
        </w:rPr>
      </w:pPr>
    </w:p>
    <w:p w14:paraId="2753A461" w14:textId="7BA1163E" w:rsidR="00051A51" w:rsidRDefault="00420137" w:rsidP="00051A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Saturday</w:t>
      </w:r>
      <w:r w:rsidR="00051A51" w:rsidRPr="0031096D">
        <w:rPr>
          <w:b/>
          <w:bCs/>
          <w:sz w:val="22"/>
          <w:szCs w:val="22"/>
          <w:u w:val="single"/>
        </w:rPr>
        <w:t xml:space="preserve">, </w:t>
      </w:r>
      <w:r w:rsidR="007A2D15">
        <w:rPr>
          <w:b/>
          <w:bCs/>
          <w:sz w:val="22"/>
          <w:szCs w:val="22"/>
          <w:u w:val="single"/>
        </w:rPr>
        <w:t>April</w:t>
      </w:r>
      <w:r>
        <w:rPr>
          <w:b/>
          <w:bCs/>
          <w:sz w:val="22"/>
          <w:szCs w:val="22"/>
          <w:u w:val="single"/>
        </w:rPr>
        <w:t xml:space="preserve"> 1</w:t>
      </w:r>
      <w:r w:rsidR="007A2D15">
        <w:rPr>
          <w:b/>
          <w:bCs/>
          <w:sz w:val="22"/>
          <w:szCs w:val="22"/>
          <w:u w:val="single"/>
        </w:rPr>
        <w:t>8</w:t>
      </w:r>
      <w:r w:rsidR="00051A51" w:rsidRPr="0031096D">
        <w:rPr>
          <w:b/>
          <w:bCs/>
          <w:sz w:val="22"/>
          <w:szCs w:val="22"/>
          <w:u w:val="single"/>
          <w:vertAlign w:val="superscript"/>
        </w:rPr>
        <w:t>th</w:t>
      </w:r>
      <w:r w:rsidR="0031096D" w:rsidRPr="0031096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="0031096D" w:rsidRPr="0031096D">
        <w:rPr>
          <w:b/>
          <w:bCs/>
          <w:sz w:val="22"/>
          <w:szCs w:val="22"/>
        </w:rPr>
        <w:t xml:space="preserve"> </w:t>
      </w:r>
      <w:r w:rsidR="008B018D">
        <w:rPr>
          <w:b/>
          <w:sz w:val="22"/>
          <w:szCs w:val="22"/>
        </w:rPr>
        <w:t>7:</w:t>
      </w:r>
      <w:r w:rsidR="007A2D15">
        <w:rPr>
          <w:b/>
          <w:sz w:val="22"/>
          <w:szCs w:val="22"/>
        </w:rPr>
        <w:t>15am</w:t>
      </w:r>
      <w:r>
        <w:rPr>
          <w:b/>
          <w:sz w:val="22"/>
          <w:szCs w:val="22"/>
        </w:rPr>
        <w:t>-</w:t>
      </w:r>
      <w:r w:rsidR="007A2D15">
        <w:rPr>
          <w:b/>
          <w:sz w:val="22"/>
          <w:szCs w:val="22"/>
        </w:rPr>
        <w:t>8:</w:t>
      </w:r>
      <w:r w:rsidR="003B30F1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am</w:t>
      </w:r>
    </w:p>
    <w:p w14:paraId="3BE77AC9" w14:textId="77777777" w:rsidR="007A2D15" w:rsidRDefault="007A2D15" w:rsidP="0042013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Setup room 245 just like a Deacons meeting</w:t>
      </w:r>
    </w:p>
    <w:p w14:paraId="4F890AD8" w14:textId="02741F75" w:rsidR="00420137" w:rsidRDefault="007A2D15" w:rsidP="0042013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Pick up breakfast at Keller Donuts</w:t>
      </w:r>
    </w:p>
    <w:p w14:paraId="080D5BF5" w14:textId="6ED7AD31" w:rsidR="00420137" w:rsidRDefault="007A2D15" w:rsidP="0042013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Make coffee</w:t>
      </w:r>
    </w:p>
    <w:p w14:paraId="4A5CD66B" w14:textId="045E773C" w:rsidR="00420137" w:rsidRDefault="007A2D15" w:rsidP="0042013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Set up breakfast outside of room 245</w:t>
      </w:r>
      <w:r w:rsidR="00420137">
        <w:rPr>
          <w:sz w:val="22"/>
          <w:szCs w:val="22"/>
        </w:rPr>
        <w:t>:</w:t>
      </w:r>
    </w:p>
    <w:p w14:paraId="34D3A6A9" w14:textId="27C4A28D" w:rsidR="00C14867" w:rsidRDefault="007A2D15" w:rsidP="00C14867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Food</w:t>
      </w:r>
    </w:p>
    <w:p w14:paraId="36AD680E" w14:textId="127AF632" w:rsidR="00C14867" w:rsidRDefault="007A2D15" w:rsidP="00C14867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Orange Juice</w:t>
      </w:r>
    </w:p>
    <w:p w14:paraId="357D9F94" w14:textId="55258517" w:rsidR="00C14867" w:rsidRDefault="007A2D15" w:rsidP="00C14867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Water</w:t>
      </w:r>
    </w:p>
    <w:p w14:paraId="2F5FB6FA" w14:textId="1B37FE5F" w:rsidR="00C14867" w:rsidRDefault="007A2D15" w:rsidP="00C14867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Plates, utensils, napkins, cups</w:t>
      </w:r>
    </w:p>
    <w:p w14:paraId="64C13745" w14:textId="77777777" w:rsidR="00C14867" w:rsidRDefault="00C14867" w:rsidP="00051A51">
      <w:pPr>
        <w:pStyle w:val="Default"/>
        <w:rPr>
          <w:b/>
          <w:bCs/>
          <w:sz w:val="22"/>
          <w:szCs w:val="22"/>
          <w:u w:val="single"/>
        </w:rPr>
      </w:pPr>
    </w:p>
    <w:p w14:paraId="167ACCD2" w14:textId="7A21B003" w:rsidR="00BF3091" w:rsidRDefault="00BF3091" w:rsidP="00BF30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Saturday</w:t>
      </w:r>
      <w:r w:rsidRPr="0031096D">
        <w:rPr>
          <w:b/>
          <w:bCs/>
          <w:sz w:val="22"/>
          <w:szCs w:val="22"/>
          <w:u w:val="single"/>
        </w:rPr>
        <w:t xml:space="preserve">, </w:t>
      </w:r>
      <w:r w:rsidR="00FE4974">
        <w:rPr>
          <w:b/>
          <w:bCs/>
          <w:sz w:val="22"/>
          <w:szCs w:val="22"/>
          <w:u w:val="single"/>
        </w:rPr>
        <w:t>Apr</w:t>
      </w:r>
      <w:r>
        <w:rPr>
          <w:b/>
          <w:bCs/>
          <w:sz w:val="22"/>
          <w:szCs w:val="22"/>
          <w:u w:val="single"/>
        </w:rPr>
        <w:t xml:space="preserve"> 1</w:t>
      </w:r>
      <w:r w:rsidR="007A2D15">
        <w:rPr>
          <w:b/>
          <w:bCs/>
          <w:sz w:val="22"/>
          <w:szCs w:val="22"/>
          <w:u w:val="single"/>
        </w:rPr>
        <w:t>8</w:t>
      </w:r>
      <w:r w:rsidRPr="0031096D">
        <w:rPr>
          <w:b/>
          <w:bCs/>
          <w:sz w:val="22"/>
          <w:szCs w:val="22"/>
          <w:u w:val="single"/>
          <w:vertAlign w:val="superscript"/>
        </w:rPr>
        <w:t>th</w:t>
      </w:r>
      <w:r w:rsidRPr="0031096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31096D">
        <w:rPr>
          <w:b/>
          <w:bCs/>
          <w:sz w:val="22"/>
          <w:szCs w:val="22"/>
        </w:rPr>
        <w:t xml:space="preserve"> </w:t>
      </w:r>
      <w:r w:rsidR="007A2D15">
        <w:rPr>
          <w:b/>
          <w:sz w:val="22"/>
          <w:szCs w:val="22"/>
        </w:rPr>
        <w:t>8:30am</w:t>
      </w:r>
      <w:r>
        <w:rPr>
          <w:b/>
          <w:sz w:val="22"/>
          <w:szCs w:val="22"/>
        </w:rPr>
        <w:t>-11:30am</w:t>
      </w:r>
    </w:p>
    <w:p w14:paraId="4201C820" w14:textId="6C68A5C3" w:rsidR="003B30F1" w:rsidRDefault="003B30F1" w:rsidP="00BF30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Meeting – room 245</w:t>
      </w:r>
    </w:p>
    <w:p w14:paraId="5D8C8671" w14:textId="7B470652" w:rsidR="00BF3091" w:rsidRDefault="007A2D15" w:rsidP="003B30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Breakout rooms – 241, 242, 243, 244</w:t>
      </w:r>
    </w:p>
    <w:p w14:paraId="1097309A" w14:textId="77777777" w:rsidR="00BF3091" w:rsidRDefault="00BF3091" w:rsidP="00C14867">
      <w:pPr>
        <w:pStyle w:val="Default"/>
        <w:rPr>
          <w:b/>
          <w:bCs/>
          <w:sz w:val="22"/>
          <w:szCs w:val="22"/>
          <w:u w:val="single"/>
        </w:rPr>
      </w:pPr>
    </w:p>
    <w:p w14:paraId="2F55C615" w14:textId="01B6C4F2" w:rsidR="00C14867" w:rsidRDefault="00C14867" w:rsidP="00C148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Saturday</w:t>
      </w:r>
      <w:r w:rsidRPr="0031096D">
        <w:rPr>
          <w:b/>
          <w:bCs/>
          <w:sz w:val="22"/>
          <w:szCs w:val="22"/>
          <w:u w:val="single"/>
        </w:rPr>
        <w:t xml:space="preserve">, </w:t>
      </w:r>
      <w:r w:rsidR="00FE4974">
        <w:rPr>
          <w:b/>
          <w:bCs/>
          <w:sz w:val="22"/>
          <w:szCs w:val="22"/>
          <w:u w:val="single"/>
        </w:rPr>
        <w:t>Apr</w:t>
      </w:r>
      <w:r>
        <w:rPr>
          <w:b/>
          <w:bCs/>
          <w:sz w:val="22"/>
          <w:szCs w:val="22"/>
          <w:u w:val="single"/>
        </w:rPr>
        <w:t xml:space="preserve"> 1</w:t>
      </w:r>
      <w:r w:rsidR="007A2D15">
        <w:rPr>
          <w:b/>
          <w:bCs/>
          <w:sz w:val="22"/>
          <w:szCs w:val="22"/>
          <w:u w:val="single"/>
        </w:rPr>
        <w:t>8</w:t>
      </w:r>
      <w:r w:rsidRPr="0031096D">
        <w:rPr>
          <w:b/>
          <w:bCs/>
          <w:sz w:val="22"/>
          <w:szCs w:val="22"/>
          <w:u w:val="single"/>
          <w:vertAlign w:val="superscript"/>
        </w:rPr>
        <w:t>th</w:t>
      </w:r>
      <w:r w:rsidRPr="0031096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sz w:val="22"/>
          <w:szCs w:val="22"/>
        </w:rPr>
        <w:t>11:30am</w:t>
      </w:r>
    </w:p>
    <w:p w14:paraId="7D0C1ABB" w14:textId="53815BCA" w:rsidR="00051A51" w:rsidRDefault="007A2D15" w:rsidP="009409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Return plates, utensils, etc. to kitchen</w:t>
      </w:r>
    </w:p>
    <w:p w14:paraId="0E7322F0" w14:textId="3CD379B9" w:rsidR="0094092F" w:rsidRPr="00BF3091" w:rsidRDefault="007A2D15" w:rsidP="00BF30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t>Leave leftovers for maintenance staff</w:t>
      </w:r>
    </w:p>
    <w:sectPr w:rsidR="0094092F" w:rsidRPr="00BF3091" w:rsidSect="00527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877" w:right="1164" w:bottom="1440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9638" w14:textId="77777777" w:rsidR="00214EB5" w:rsidRDefault="00214EB5" w:rsidP="00051A51">
      <w:pPr>
        <w:spacing w:after="0" w:line="240" w:lineRule="auto"/>
      </w:pPr>
      <w:r>
        <w:separator/>
      </w:r>
    </w:p>
  </w:endnote>
  <w:endnote w:type="continuationSeparator" w:id="0">
    <w:p w14:paraId="6DDFF0A6" w14:textId="77777777" w:rsidR="00214EB5" w:rsidRDefault="00214EB5" w:rsidP="0005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B561" w14:textId="77777777" w:rsidR="00490212" w:rsidRDefault="00490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7D41" w14:textId="77777777" w:rsidR="00490212" w:rsidRDefault="004902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8983" w14:textId="77777777" w:rsidR="00490212" w:rsidRDefault="00490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DE20" w14:textId="77777777" w:rsidR="00214EB5" w:rsidRDefault="00214EB5" w:rsidP="00051A51">
      <w:pPr>
        <w:spacing w:after="0" w:line="240" w:lineRule="auto"/>
      </w:pPr>
      <w:r>
        <w:separator/>
      </w:r>
    </w:p>
  </w:footnote>
  <w:footnote w:type="continuationSeparator" w:id="0">
    <w:p w14:paraId="6767F462" w14:textId="77777777" w:rsidR="00214EB5" w:rsidRDefault="00214EB5" w:rsidP="0005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4745" w14:textId="77777777" w:rsidR="00490212" w:rsidRDefault="00490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95CF" w14:textId="77777777" w:rsidR="00051A51" w:rsidRPr="00051A51" w:rsidRDefault="00051A51" w:rsidP="00051A51">
    <w:pPr>
      <w:pStyle w:val="Header"/>
      <w:jc w:val="center"/>
      <w:rPr>
        <w:rFonts w:cstheme="minorHAnsi"/>
        <w:b/>
        <w:sz w:val="28"/>
        <w:szCs w:val="28"/>
      </w:rPr>
    </w:pPr>
    <w:r w:rsidRPr="00051A51">
      <w:rPr>
        <w:rFonts w:cstheme="minorHAnsi"/>
        <w:b/>
        <w:sz w:val="28"/>
        <w:szCs w:val="28"/>
      </w:rPr>
      <w:t>FBC Keller</w:t>
    </w:r>
  </w:p>
  <w:p w14:paraId="4CAED68C" w14:textId="5D591DAC" w:rsidR="00051A51" w:rsidRPr="00051A51" w:rsidRDefault="00051A51" w:rsidP="00051A51">
    <w:pPr>
      <w:pStyle w:val="Header"/>
      <w:jc w:val="center"/>
      <w:rPr>
        <w:rFonts w:cstheme="minorHAnsi"/>
        <w:b/>
        <w:sz w:val="28"/>
        <w:szCs w:val="28"/>
      </w:rPr>
    </w:pPr>
    <w:r w:rsidRPr="00051A51">
      <w:rPr>
        <w:rFonts w:cstheme="minorHAnsi"/>
        <w:b/>
        <w:sz w:val="28"/>
        <w:szCs w:val="28"/>
      </w:rPr>
      <w:t>20</w:t>
    </w:r>
    <w:r w:rsidR="00490212">
      <w:rPr>
        <w:rFonts w:cstheme="minorHAnsi"/>
        <w:b/>
        <w:sz w:val="28"/>
        <w:szCs w:val="28"/>
      </w:rPr>
      <w:t>2</w:t>
    </w:r>
    <w:r w:rsidR="00507FC6">
      <w:rPr>
        <w:rFonts w:cstheme="minorHAnsi"/>
        <w:b/>
        <w:sz w:val="28"/>
        <w:szCs w:val="28"/>
      </w:rPr>
      <w:t>1</w:t>
    </w:r>
    <w:r w:rsidRPr="00051A51">
      <w:rPr>
        <w:rFonts w:cstheme="minorHAnsi"/>
        <w:b/>
        <w:sz w:val="28"/>
        <w:szCs w:val="28"/>
      </w:rPr>
      <w:t xml:space="preserve"> </w:t>
    </w:r>
    <w:r w:rsidR="00C540A4">
      <w:rPr>
        <w:rFonts w:cstheme="minorHAnsi"/>
        <w:b/>
        <w:sz w:val="28"/>
        <w:szCs w:val="28"/>
      </w:rPr>
      <w:t>Deacons Retreat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699E" w14:textId="77777777" w:rsidR="00490212" w:rsidRDefault="00490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AEB"/>
    <w:multiLevelType w:val="hybridMultilevel"/>
    <w:tmpl w:val="A0A20C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7714953"/>
    <w:multiLevelType w:val="hybridMultilevel"/>
    <w:tmpl w:val="98DA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B11F5"/>
    <w:multiLevelType w:val="hybridMultilevel"/>
    <w:tmpl w:val="3330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5F7E7"/>
    <w:multiLevelType w:val="hybridMultilevel"/>
    <w:tmpl w:val="AD9341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2358015">
    <w:abstractNumId w:val="3"/>
  </w:num>
  <w:num w:numId="2" w16cid:durableId="304896640">
    <w:abstractNumId w:val="2"/>
  </w:num>
  <w:num w:numId="3" w16cid:durableId="1439332878">
    <w:abstractNumId w:val="1"/>
  </w:num>
  <w:num w:numId="4" w16cid:durableId="69083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51"/>
    <w:rsid w:val="00051A51"/>
    <w:rsid w:val="00057982"/>
    <w:rsid w:val="001D50C0"/>
    <w:rsid w:val="00214EB5"/>
    <w:rsid w:val="002B4F89"/>
    <w:rsid w:val="0031096D"/>
    <w:rsid w:val="003B30F1"/>
    <w:rsid w:val="00420137"/>
    <w:rsid w:val="00461536"/>
    <w:rsid w:val="00490212"/>
    <w:rsid w:val="00507FC6"/>
    <w:rsid w:val="0057654A"/>
    <w:rsid w:val="005C23D6"/>
    <w:rsid w:val="005E3F8E"/>
    <w:rsid w:val="006053A9"/>
    <w:rsid w:val="00633EE2"/>
    <w:rsid w:val="0064050F"/>
    <w:rsid w:val="006F1EBE"/>
    <w:rsid w:val="007618F5"/>
    <w:rsid w:val="007A2D15"/>
    <w:rsid w:val="007B1914"/>
    <w:rsid w:val="00893CC3"/>
    <w:rsid w:val="008B018D"/>
    <w:rsid w:val="0094092F"/>
    <w:rsid w:val="00993C5E"/>
    <w:rsid w:val="009A49C4"/>
    <w:rsid w:val="00BB5428"/>
    <w:rsid w:val="00BF3091"/>
    <w:rsid w:val="00C14867"/>
    <w:rsid w:val="00C540A4"/>
    <w:rsid w:val="00CC6CE6"/>
    <w:rsid w:val="00ED29C3"/>
    <w:rsid w:val="00F05D9A"/>
    <w:rsid w:val="00FA13D4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FF3B"/>
  <w15:chartTrackingRefBased/>
  <w15:docId w15:val="{FA96F1D9-771C-4F2F-9945-D9A0F624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51"/>
  </w:style>
  <w:style w:type="paragraph" w:styleId="Footer">
    <w:name w:val="footer"/>
    <w:basedOn w:val="Normal"/>
    <w:link w:val="FooterChar"/>
    <w:uiPriority w:val="99"/>
    <w:unhideWhenUsed/>
    <w:rsid w:val="0005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51"/>
  </w:style>
  <w:style w:type="paragraph" w:styleId="ListParagraph">
    <w:name w:val="List Paragraph"/>
    <w:basedOn w:val="Normal"/>
    <w:uiPriority w:val="34"/>
    <w:qFormat/>
    <w:rsid w:val="0094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Pessing</dc:creator>
  <cp:keywords/>
  <dc:description/>
  <cp:lastModifiedBy>Tom Pessing</cp:lastModifiedBy>
  <cp:revision>6</cp:revision>
  <cp:lastPrinted>2021-03-04T21:26:00Z</cp:lastPrinted>
  <dcterms:created xsi:type="dcterms:W3CDTF">2021-03-04T21:26:00Z</dcterms:created>
  <dcterms:modified xsi:type="dcterms:W3CDTF">2022-03-21T14:25:00Z</dcterms:modified>
</cp:coreProperties>
</file>